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E31F" w14:textId="2552B645" w:rsidR="005D7ACE" w:rsidRPr="00643FF1" w:rsidRDefault="00643FF1">
      <w:pPr>
        <w:rPr>
          <w:b/>
          <w:bCs/>
          <w:sz w:val="32"/>
          <w:szCs w:val="32"/>
        </w:rPr>
      </w:pPr>
      <w:r w:rsidRPr="00643FF1">
        <w:rPr>
          <w:b/>
          <w:bCs/>
          <w:sz w:val="32"/>
          <w:szCs w:val="32"/>
        </w:rPr>
        <w:t>The 1920’s</w:t>
      </w:r>
    </w:p>
    <w:p w14:paraId="080B99FF" w14:textId="77777777" w:rsidR="00643FF1" w:rsidRDefault="00643FF1"/>
    <w:p w14:paraId="14B53DB1" w14:textId="77777777" w:rsidR="00643FF1" w:rsidRDefault="00643FF1"/>
    <w:p w14:paraId="5EC5F77F" w14:textId="2E79F58D" w:rsidR="00643FF1" w:rsidRDefault="00643FF1">
      <w:r>
        <w:t>Teapot Dome Scandal</w:t>
      </w:r>
    </w:p>
    <w:p w14:paraId="4F9199EE" w14:textId="77777777" w:rsidR="00643FF1" w:rsidRDefault="00643FF1"/>
    <w:p w14:paraId="4ECFC28C" w14:textId="77777777" w:rsidR="00643FF1" w:rsidRDefault="00643FF1"/>
    <w:p w14:paraId="7EDE0834" w14:textId="76AD3334" w:rsidR="00643FF1" w:rsidRDefault="00643FF1">
      <w:proofErr w:type="gramStart"/>
      <w:r>
        <w:t>Culture :</w:t>
      </w:r>
      <w:proofErr w:type="gramEnd"/>
    </w:p>
    <w:p w14:paraId="22588966" w14:textId="10CA05C9" w:rsidR="00643FF1" w:rsidRDefault="00643FF1">
      <w:r>
        <w:t>Darwinism</w:t>
      </w:r>
    </w:p>
    <w:p w14:paraId="647C6D0E" w14:textId="77777777" w:rsidR="00643FF1" w:rsidRDefault="00643FF1"/>
    <w:p w14:paraId="41B9BAF6" w14:textId="217CFC1B" w:rsidR="00643FF1" w:rsidRDefault="00643FF1">
      <w:r>
        <w:t>Marxism</w:t>
      </w:r>
    </w:p>
    <w:p w14:paraId="05FF0FCB" w14:textId="77777777" w:rsidR="00643FF1" w:rsidRDefault="00643FF1"/>
    <w:p w14:paraId="146A697C" w14:textId="77777777" w:rsidR="00643FF1" w:rsidRDefault="00643FF1"/>
    <w:p w14:paraId="0B8119DA" w14:textId="77777777" w:rsidR="00643FF1" w:rsidRDefault="00643FF1"/>
    <w:p w14:paraId="3475EA05" w14:textId="163562CB" w:rsidR="00643FF1" w:rsidRDefault="00643FF1">
      <w:r>
        <w:t>Prohibition</w:t>
      </w:r>
    </w:p>
    <w:p w14:paraId="5BCDC124" w14:textId="77777777" w:rsidR="00643FF1" w:rsidRDefault="00643FF1"/>
    <w:p w14:paraId="20983D59" w14:textId="77777777" w:rsidR="00643FF1" w:rsidRDefault="00643FF1"/>
    <w:p w14:paraId="16023A9B" w14:textId="77777777" w:rsidR="00643FF1" w:rsidRDefault="00643FF1"/>
    <w:p w14:paraId="7F7BCDBD" w14:textId="0EF77B2D" w:rsidR="00643FF1" w:rsidRDefault="00643FF1">
      <w:r>
        <w:t>Charles Lindbergh</w:t>
      </w:r>
    </w:p>
    <w:p w14:paraId="0EB6B51D" w14:textId="77777777" w:rsidR="00643FF1" w:rsidRDefault="00643FF1"/>
    <w:p w14:paraId="73E52037" w14:textId="77777777" w:rsidR="00643FF1" w:rsidRDefault="00643FF1"/>
    <w:p w14:paraId="20B0A0F5" w14:textId="65A750C5" w:rsidR="00643FF1" w:rsidRDefault="00643FF1">
      <w:r>
        <w:t>Scopes Case</w:t>
      </w:r>
    </w:p>
    <w:p w14:paraId="4D6153EA" w14:textId="77777777" w:rsidR="00643FF1" w:rsidRDefault="00643FF1"/>
    <w:p w14:paraId="20E0050F" w14:textId="77777777" w:rsidR="00643FF1" w:rsidRDefault="00643FF1"/>
    <w:p w14:paraId="17B75A68" w14:textId="77777777" w:rsidR="00643FF1" w:rsidRDefault="00643FF1"/>
    <w:p w14:paraId="4DD3B405" w14:textId="4FABE991" w:rsidR="00643FF1" w:rsidRDefault="00643FF1">
      <w:r>
        <w:t xml:space="preserve">Black Tuesday </w:t>
      </w:r>
    </w:p>
    <w:p w14:paraId="69484761" w14:textId="77777777" w:rsidR="00643FF1" w:rsidRDefault="00643FF1"/>
    <w:p w14:paraId="09770689" w14:textId="77777777" w:rsidR="00643FF1" w:rsidRDefault="00643FF1"/>
    <w:p w14:paraId="2FA0C6F8" w14:textId="77777777" w:rsidR="00643FF1" w:rsidRDefault="00643FF1"/>
    <w:p w14:paraId="39BE74EE" w14:textId="77777777" w:rsidR="00643FF1" w:rsidRDefault="00643FF1"/>
    <w:p w14:paraId="46DDD157" w14:textId="77777777" w:rsidR="00643FF1" w:rsidRDefault="00643FF1"/>
    <w:p w14:paraId="2342C4DA" w14:textId="77777777" w:rsidR="00643FF1" w:rsidRDefault="00643FF1" w:rsidP="00643FF1">
      <w:pPr>
        <w:ind w:firstLine="720"/>
      </w:pPr>
    </w:p>
    <w:sectPr w:rsidR="0064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F1"/>
    <w:rsid w:val="005D7ACE"/>
    <w:rsid w:val="006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B240"/>
  <w15:chartTrackingRefBased/>
  <w15:docId w15:val="{B1F586E5-ECF3-4978-AE2D-AB1D9C4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2024-02-08T21:51:00Z</dcterms:created>
  <dcterms:modified xsi:type="dcterms:W3CDTF">2024-02-08T21:59:00Z</dcterms:modified>
</cp:coreProperties>
</file>